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93235C" w14:textId="60556C33" w:rsidR="0069215C" w:rsidRDefault="0069215C" w:rsidP="0069215C">
      <w:bookmarkStart w:id="0" w:name="OLE_LINK1"/>
      <w:r>
        <w:t>Beste motorrijder</w:t>
      </w:r>
      <w:r w:rsidR="00C4345F">
        <w:t>s,</w:t>
      </w:r>
    </w:p>
    <w:p w14:paraId="22F4D615" w14:textId="77777777" w:rsidR="00C4345F" w:rsidRDefault="00C4345F" w:rsidP="0069215C"/>
    <w:p w14:paraId="49C17EE9" w14:textId="6FC2138F" w:rsidR="00C4345F" w:rsidRDefault="00C4345F" w:rsidP="0069215C">
      <w:r>
        <w:t>Informatiebericht</w:t>
      </w:r>
    </w:p>
    <w:p w14:paraId="47CC2547" w14:textId="77777777" w:rsidR="00C4345F" w:rsidRDefault="00C4345F" w:rsidP="0069215C"/>
    <w:p w14:paraId="19636B9B" w14:textId="167A36BC" w:rsidR="00C4345F" w:rsidRDefault="00C4345F" w:rsidP="0069215C">
      <w:r>
        <w:t>In verband met de nog steeds erg enthousiast lopende aanmeldingen hierbij een bericht voor alle mensen die zich aangemeld hebben, of zich nog willen aanmelden via de link onderaan dit bericht.</w:t>
      </w:r>
      <w:r w:rsidR="00BE4CAE">
        <w:br/>
        <w:t>Op deze manier proberen we iedereen te bereiken, stuur dit bericht dus gerust door naar vrienden/familie/bekenden zodat we hopelijk niemand missen.</w:t>
      </w:r>
    </w:p>
    <w:p w14:paraId="7A8A5D9D" w14:textId="3C326F74" w:rsidR="00C4345F" w:rsidRDefault="00C4345F" w:rsidP="0069215C">
      <w:r>
        <w:t>Mocht je je al aangemeld hebben via het inschrijfformulier, heb je vanuit Microsoft Forms hier een bevestiging van ontvangen.</w:t>
      </w:r>
    </w:p>
    <w:p w14:paraId="0FCE7A6A" w14:textId="053AA68E" w:rsidR="0069215C" w:rsidRDefault="00BE4CAE" w:rsidP="0069215C">
      <w:r>
        <w:t xml:space="preserve">Wederom </w:t>
      </w:r>
      <w:r w:rsidR="0069215C">
        <w:t xml:space="preserve">bedankt voor je aanmelding voor de KVW motortocht, donderdag </w:t>
      </w:r>
      <w:r w:rsidR="0069215C">
        <w:t>20</w:t>
      </w:r>
      <w:r w:rsidR="0069215C">
        <w:t xml:space="preserve"> augustus 202</w:t>
      </w:r>
      <w:r w:rsidR="0069215C">
        <w:t>6</w:t>
      </w:r>
      <w:r w:rsidR="0069215C">
        <w:t>!</w:t>
      </w:r>
    </w:p>
    <w:p w14:paraId="7F3AECDA" w14:textId="222AF6B9" w:rsidR="0069215C" w:rsidRDefault="0069215C" w:rsidP="0069215C">
      <w:r>
        <w:t>In d</w:t>
      </w:r>
      <w:r w:rsidR="00C4345F">
        <w:t xml:space="preserve">it bericht </w:t>
      </w:r>
      <w:r>
        <w:t>vind je de laatste informatie en de route.</w:t>
      </w:r>
    </w:p>
    <w:p w14:paraId="129D57D1" w14:textId="77777777" w:rsidR="0069215C" w:rsidRDefault="0069215C" w:rsidP="0069215C"/>
    <w:p w14:paraId="04F47558" w14:textId="77777777" w:rsidR="0069215C" w:rsidRDefault="0069215C" w:rsidP="0069215C">
      <w:pPr>
        <w:rPr>
          <w:b/>
          <w:bCs/>
        </w:rPr>
      </w:pPr>
      <w:r w:rsidRPr="0069215C">
        <w:rPr>
          <w:b/>
          <w:bCs/>
        </w:rPr>
        <w:t>Startl</w:t>
      </w:r>
      <w:r w:rsidRPr="0069215C">
        <w:rPr>
          <w:b/>
          <w:bCs/>
        </w:rPr>
        <w:t>ocatie:</w:t>
      </w:r>
      <w:r w:rsidRPr="0069215C">
        <w:rPr>
          <w:b/>
          <w:bCs/>
        </w:rPr>
        <w:tab/>
      </w:r>
      <w:r w:rsidRPr="0069215C">
        <w:rPr>
          <w:b/>
          <w:bCs/>
        </w:rPr>
        <w:t xml:space="preserve"> </w:t>
      </w:r>
    </w:p>
    <w:p w14:paraId="393EA0B4" w14:textId="6ECE8C97" w:rsidR="0069215C" w:rsidRPr="0069215C" w:rsidRDefault="0069215C" w:rsidP="0069215C">
      <w:r w:rsidRPr="0069215C">
        <w:t xml:space="preserve">Same Aan </w:t>
      </w:r>
      <w:proofErr w:type="spellStart"/>
      <w:r w:rsidRPr="0069215C">
        <w:t>Um</w:t>
      </w:r>
      <w:proofErr w:type="spellEnd"/>
      <w:r w:rsidRPr="0069215C">
        <w:t xml:space="preserve"> Plein</w:t>
      </w:r>
      <w:r w:rsidRPr="0069215C">
        <w:t>, Dorpstraat 1</w:t>
      </w:r>
      <w:r w:rsidRPr="0069215C">
        <w:t xml:space="preserve">, </w:t>
      </w:r>
      <w:r w:rsidRPr="0069215C">
        <w:t>Heythuysen.</w:t>
      </w:r>
    </w:p>
    <w:p w14:paraId="6D5F304E" w14:textId="34DC013E" w:rsidR="0069215C" w:rsidRDefault="0069215C" w:rsidP="0069215C">
      <w:r>
        <w:t xml:space="preserve">Dit jaar vertrekken we richting Kloosterstraat, we willen jullie vragen om op te stellen met de motor richting </w:t>
      </w:r>
      <w:r>
        <w:t>V</w:t>
      </w:r>
      <w:r>
        <w:t>lasstraat/</w:t>
      </w:r>
      <w:r>
        <w:t>K</w:t>
      </w:r>
      <w:r>
        <w:t xml:space="preserve">loosterstraat. Dat wil zeggen, voorkeur om het plein op te rijden vanaf “Lunchroom Het Hoofdkantoor”. </w:t>
      </w:r>
    </w:p>
    <w:p w14:paraId="363795CD" w14:textId="0D7AA9E0" w:rsidR="00F84162" w:rsidRDefault="0069215C" w:rsidP="0069215C">
      <w:r>
        <w:t>We willen jullie vragen zo ver als mogelijk aan te sluiten met de motor</w:t>
      </w:r>
      <w:r>
        <w:t xml:space="preserve"> tot aan de groene “start-boog”, zodat</w:t>
      </w:r>
      <w:r>
        <w:t xml:space="preserve"> </w:t>
      </w:r>
      <w:r>
        <w:t xml:space="preserve">er </w:t>
      </w:r>
      <w:r>
        <w:t xml:space="preserve">zo veel mogelijk motoren op het plein passen. </w:t>
      </w:r>
    </w:p>
    <w:p w14:paraId="13954877" w14:textId="4F4FCE8D" w:rsidR="00F84162" w:rsidRDefault="00F84162" w:rsidP="0069215C">
      <w:r>
        <w:t xml:space="preserve">Mocht je een </w:t>
      </w:r>
      <w:proofErr w:type="spellStart"/>
      <w:r>
        <w:t>trike</w:t>
      </w:r>
      <w:proofErr w:type="spellEnd"/>
      <w:r>
        <w:t xml:space="preserve"> rijden, dan sta je op de Vlasstraat naast het plein, richting de Kloosterstraat. Er zal begeleiding aanwezig zijn voor de eventuele instructie.</w:t>
      </w:r>
    </w:p>
    <w:p w14:paraId="6626F5A1" w14:textId="77777777" w:rsidR="0069215C" w:rsidRDefault="0069215C" w:rsidP="0069215C"/>
    <w:p w14:paraId="28BD2410" w14:textId="77777777" w:rsidR="0069215C" w:rsidRPr="0069215C" w:rsidRDefault="0069215C" w:rsidP="0069215C">
      <w:pPr>
        <w:rPr>
          <w:b/>
          <w:bCs/>
        </w:rPr>
      </w:pPr>
      <w:r w:rsidRPr="0069215C">
        <w:rPr>
          <w:b/>
          <w:bCs/>
        </w:rPr>
        <w:t>Tijd:</w:t>
      </w:r>
    </w:p>
    <w:p w14:paraId="7B1D42CA" w14:textId="3B6F7481" w:rsidR="0069215C" w:rsidRDefault="0069215C" w:rsidP="0069215C">
      <w:r>
        <w:t>We verzamelen om 18:00</w:t>
      </w:r>
      <w:r>
        <w:t>u</w:t>
      </w:r>
      <w:r>
        <w:t xml:space="preserve"> op </w:t>
      </w:r>
      <w:r>
        <w:t xml:space="preserve">het Same Aan </w:t>
      </w:r>
      <w:proofErr w:type="spellStart"/>
      <w:r>
        <w:t>Um</w:t>
      </w:r>
      <w:proofErr w:type="spellEnd"/>
      <w:r>
        <w:t xml:space="preserve"> Plein bij Porto Maurizio </w:t>
      </w:r>
      <w:r>
        <w:t xml:space="preserve">waarna we </w:t>
      </w:r>
      <w:r w:rsidR="00BE4CAE">
        <w:t xml:space="preserve">om ca. </w:t>
      </w:r>
      <w:r>
        <w:t>18:30</w:t>
      </w:r>
      <w:r>
        <w:t xml:space="preserve">u </w:t>
      </w:r>
      <w:r>
        <w:t>zullen starten.</w:t>
      </w:r>
    </w:p>
    <w:p w14:paraId="2C983C71" w14:textId="45E4C18E" w:rsidR="0069215C" w:rsidRDefault="0069215C" w:rsidP="0069215C">
      <w:r>
        <w:t>BELANGRIJK: Het is altijd</w:t>
      </w:r>
      <w:r>
        <w:t xml:space="preserve"> voor </w:t>
      </w:r>
      <w:proofErr w:type="spellStart"/>
      <w:r>
        <w:t>kids</w:t>
      </w:r>
      <w:proofErr w:type="spellEnd"/>
      <w:r>
        <w:t>, motorrijders en omstanders</w:t>
      </w:r>
      <w:r>
        <w:t xml:space="preserve"> een magisch moment wanneer alle motoren gelijk</w:t>
      </w:r>
      <w:r>
        <w:t>tijdig</w:t>
      </w:r>
      <w:r>
        <w:t xml:space="preserve"> starten. </w:t>
      </w:r>
    </w:p>
    <w:p w14:paraId="07AFB81D" w14:textId="4A926906" w:rsidR="0069215C" w:rsidRDefault="0069215C" w:rsidP="0069215C">
      <w:r>
        <w:t xml:space="preserve">Wij willen jullie </w:t>
      </w:r>
      <w:r>
        <w:t xml:space="preserve">dus t.z.t. </w:t>
      </w:r>
      <w:r>
        <w:t>vragen, met z</w:t>
      </w:r>
      <w:r>
        <w:t>’</w:t>
      </w:r>
      <w:r>
        <w:t>n alle</w:t>
      </w:r>
      <w:r>
        <w:t>n samen</w:t>
      </w:r>
      <w:r>
        <w:t xml:space="preserve"> af te tellen </w:t>
      </w:r>
      <w:r>
        <w:t>vervolgens samen de motoren te starten.</w:t>
      </w:r>
    </w:p>
    <w:p w14:paraId="7B36EAE7" w14:textId="6EDC668A" w:rsidR="0069215C" w:rsidRDefault="0069215C" w:rsidP="0069215C">
      <w:r>
        <w:lastRenderedPageBreak/>
        <w:t>Wij verwachten dat we rond 20:30</w:t>
      </w:r>
      <w:r>
        <w:t xml:space="preserve">u </w:t>
      </w:r>
      <w:r>
        <w:t xml:space="preserve">weer terug zijn op het </w:t>
      </w:r>
      <w:r>
        <w:t xml:space="preserve">Same Aan </w:t>
      </w:r>
      <w:proofErr w:type="spellStart"/>
      <w:r>
        <w:t>Um</w:t>
      </w:r>
      <w:proofErr w:type="spellEnd"/>
      <w:r>
        <w:t xml:space="preserve"> Plein.</w:t>
      </w:r>
    </w:p>
    <w:p w14:paraId="04DE8CDE" w14:textId="77777777" w:rsidR="0069215C" w:rsidRDefault="0069215C" w:rsidP="0069215C"/>
    <w:p w14:paraId="68CED82B" w14:textId="77777777" w:rsidR="0069215C" w:rsidRPr="0069215C" w:rsidRDefault="0069215C" w:rsidP="0069215C">
      <w:pPr>
        <w:rPr>
          <w:b/>
          <w:bCs/>
        </w:rPr>
      </w:pPr>
      <w:r w:rsidRPr="0069215C">
        <w:rPr>
          <w:b/>
          <w:bCs/>
        </w:rPr>
        <w:t>Route:</w:t>
      </w:r>
    </w:p>
    <w:p w14:paraId="6247DA50" w14:textId="09E1B76B" w:rsidR="0069215C" w:rsidRDefault="0069215C" w:rsidP="0069215C">
      <w:r>
        <w:t xml:space="preserve">De route dit jaar is ongeveer </w:t>
      </w:r>
      <w:r>
        <w:t>46</w:t>
      </w:r>
      <w:r>
        <w:t>km lang. In de bijlage vinden jullie een foto van de route, ingetekend in kaart</w:t>
      </w:r>
      <w:r>
        <w:t xml:space="preserve"> met volgorde aanduidings-nummers. </w:t>
      </w:r>
      <w:r>
        <w:t>Op veler verzoek is de route ook in GPX</w:t>
      </w:r>
      <w:r>
        <w:t>-</w:t>
      </w:r>
      <w:r>
        <w:t xml:space="preserve">bestand beschikbaar om eventueel in te laden in een navigatiesysteem. </w:t>
      </w:r>
      <w:r>
        <w:br/>
      </w:r>
      <w:r>
        <w:t>LET OP! De politie begeleidt de route en kan door omstandigheden van de route afwijken, de route in het GPX</w:t>
      </w:r>
      <w:r>
        <w:t>-</w:t>
      </w:r>
      <w:r>
        <w:t>bestand is dus niet leidend.</w:t>
      </w:r>
    </w:p>
    <w:p w14:paraId="798F1017" w14:textId="77777777" w:rsidR="0069215C" w:rsidRDefault="0069215C" w:rsidP="0069215C"/>
    <w:p w14:paraId="00694B2E" w14:textId="77777777" w:rsidR="0069215C" w:rsidRPr="0069215C" w:rsidRDefault="0069215C" w:rsidP="0069215C">
      <w:pPr>
        <w:rPr>
          <w:b/>
          <w:bCs/>
        </w:rPr>
      </w:pPr>
      <w:r w:rsidRPr="0069215C">
        <w:rPr>
          <w:b/>
          <w:bCs/>
        </w:rPr>
        <w:t>Begeleiding:</w:t>
      </w:r>
    </w:p>
    <w:p w14:paraId="6275CABF" w14:textId="229D02D6" w:rsidR="0069215C" w:rsidRDefault="0069215C" w:rsidP="0069215C">
      <w:r>
        <w:t>De route wordt begeleid</w:t>
      </w:r>
      <w:r w:rsidR="00E5535F">
        <w:t xml:space="preserve"> </w:t>
      </w:r>
      <w:r>
        <w:t>door politie, verkeersregelaars op motoren en verkeersregelaars</w:t>
      </w:r>
      <w:r>
        <w:t xml:space="preserve"> op de weg.</w:t>
      </w:r>
      <w:r>
        <w:t xml:space="preserve"> Ook is er EHBO aanwezig op het plein en tijdens de route in een volgauto.</w:t>
      </w:r>
    </w:p>
    <w:p w14:paraId="5BEFF394" w14:textId="77777777" w:rsidR="0069215C" w:rsidRDefault="0069215C" w:rsidP="0069215C"/>
    <w:p w14:paraId="1F60561A" w14:textId="488CEBCB" w:rsidR="0069215C" w:rsidRPr="00E5535F" w:rsidRDefault="0069215C" w:rsidP="0069215C">
      <w:pPr>
        <w:rPr>
          <w:b/>
          <w:bCs/>
        </w:rPr>
      </w:pPr>
      <w:r w:rsidRPr="00E5535F">
        <w:rPr>
          <w:b/>
          <w:bCs/>
        </w:rPr>
        <w:t>Calamiteiten/slecht weer:</w:t>
      </w:r>
    </w:p>
    <w:p w14:paraId="4DD3D50C" w14:textId="77777777" w:rsidR="0069215C" w:rsidRDefault="0069215C" w:rsidP="0069215C">
      <w:r>
        <w:t>Wanneer de weersvoorspellingen er niet goed uit zien, zal in overleg met de politie besloten worden of we de tocht wel of niet gaan rijden.</w:t>
      </w:r>
    </w:p>
    <w:p w14:paraId="52A110A3" w14:textId="6A291145" w:rsidR="0069215C" w:rsidRDefault="0069215C" w:rsidP="0069215C">
      <w:r>
        <w:t>Mocht dit het geval zijn zullen wij dit via Facebook en onze website communiceren.</w:t>
      </w:r>
      <w:r>
        <w:br/>
        <w:t>We gaan hier met de huidige weersvoorspellingen uiteraard niet vanuit.</w:t>
      </w:r>
    </w:p>
    <w:p w14:paraId="080830E8" w14:textId="77777777" w:rsidR="0069215C" w:rsidRDefault="0069215C" w:rsidP="0069215C"/>
    <w:p w14:paraId="3D48F924" w14:textId="77777777" w:rsidR="0069215C" w:rsidRPr="00E5535F" w:rsidRDefault="0069215C" w:rsidP="0069215C">
      <w:pPr>
        <w:rPr>
          <w:b/>
          <w:bCs/>
        </w:rPr>
      </w:pPr>
      <w:r w:rsidRPr="00E5535F">
        <w:rPr>
          <w:b/>
          <w:bCs/>
        </w:rPr>
        <w:t>Kindje achter op de motor:</w:t>
      </w:r>
    </w:p>
    <w:p w14:paraId="338AB125" w14:textId="3DF0F370" w:rsidR="0069215C" w:rsidRDefault="0069215C" w:rsidP="0069215C">
      <w:r>
        <w:t xml:space="preserve">KVW draait om de kinderen, de </w:t>
      </w:r>
      <w:proofErr w:type="spellStart"/>
      <w:r>
        <w:t>kids</w:t>
      </w:r>
      <w:proofErr w:type="spellEnd"/>
      <w:r>
        <w:t xml:space="preserve"> kijken elk jaar uit naar dit mooie evenement. Wij zorgen ervoor dat elk kindje een bedankkaartje heeft welke ze aan de motorrijder zullen geven voor aanvang van de motortocht. LET OP: Alleen kindjes met zo’n bedankkaartje mogen </w:t>
      </w:r>
      <w:r w:rsidR="00E5535F">
        <w:t>achter op</w:t>
      </w:r>
      <w:r>
        <w:t xml:space="preserve"> de motor. Wanneer er motoren over zijn, zal de leiding van de kinderen ook achterop stappen. </w:t>
      </w:r>
    </w:p>
    <w:p w14:paraId="6ABAB4D3" w14:textId="77777777" w:rsidR="0069215C" w:rsidRDefault="0069215C" w:rsidP="0069215C"/>
    <w:p w14:paraId="17B8016F" w14:textId="77777777" w:rsidR="0069215C" w:rsidRPr="00E5535F" w:rsidRDefault="0069215C" w:rsidP="0069215C">
      <w:pPr>
        <w:rPr>
          <w:b/>
          <w:bCs/>
        </w:rPr>
      </w:pPr>
      <w:r w:rsidRPr="00E5535F">
        <w:rPr>
          <w:b/>
          <w:bCs/>
        </w:rPr>
        <w:t>Veiligheid:</w:t>
      </w:r>
    </w:p>
    <w:p w14:paraId="091BBFB1" w14:textId="1EBAB81C" w:rsidR="0069215C" w:rsidRDefault="0069215C" w:rsidP="0069215C">
      <w:r>
        <w:t>LET OP</w:t>
      </w:r>
      <w:r w:rsidR="00E5535F">
        <w:t xml:space="preserve">! </w:t>
      </w:r>
      <w:r>
        <w:t>Er wordt in een grote stoet gereden</w:t>
      </w:r>
      <w:r w:rsidR="00E5535F">
        <w:t>,</w:t>
      </w:r>
      <w:r>
        <w:t xml:space="preserve"> dit wil zeggen dat iedereen rekening dient te houden met elkaar. Denk hierbij aan een </w:t>
      </w:r>
      <w:r w:rsidR="00E5535F">
        <w:t>maximumsnelheid</w:t>
      </w:r>
      <w:r>
        <w:t xml:space="preserve"> van 60 km/h. Hou</w:t>
      </w:r>
      <w:r w:rsidR="00E5535F">
        <w:t>dt</w:t>
      </w:r>
      <w:r>
        <w:t xml:space="preserve"> er rekening mee dat het kleine kinderen zijn die achterop zitten, vaak voor de eerste keer, die het erg spannend kunnen vinden. Verder is het belangrijk om de verkeersregels te volgen, dus als het niet nodig is, de andere kant van de rijrichting niet betreden en haal elkaar alleen in als het nodig is. </w:t>
      </w:r>
    </w:p>
    <w:p w14:paraId="08959DE7" w14:textId="77777777" w:rsidR="0069215C" w:rsidRDefault="0069215C" w:rsidP="0069215C"/>
    <w:p w14:paraId="6ED76E06" w14:textId="3873B00B" w:rsidR="0069215C" w:rsidRPr="00E5535F" w:rsidRDefault="0069215C" w:rsidP="0069215C">
      <w:pPr>
        <w:rPr>
          <w:b/>
          <w:bCs/>
        </w:rPr>
      </w:pPr>
      <w:r w:rsidRPr="00E5535F">
        <w:rPr>
          <w:b/>
          <w:bCs/>
        </w:rPr>
        <w:t>Broekriem/helm:</w:t>
      </w:r>
    </w:p>
    <w:p w14:paraId="21127688" w14:textId="493555E9" w:rsidR="0069215C" w:rsidRDefault="0069215C" w:rsidP="0069215C">
      <w:r>
        <w:t>Wij willen jullie vragen een broekriem mee te nemen. Deze kun je dan om je buik doen en dan kan het kindje zich hier goed aan vasthouden.</w:t>
      </w:r>
    </w:p>
    <w:p w14:paraId="034028D6" w14:textId="1E2DA32A" w:rsidR="0069215C" w:rsidRDefault="0069215C" w:rsidP="0069215C">
      <w:r>
        <w:t xml:space="preserve">Mocht je een extra helm hebben, willen we vragen deze mee te nemen. Mocht dit niet zo zijn, is dit geen probleem. KVW heeft ook helmen, geef op het plein aan als je een extra helm nodig hebt. </w:t>
      </w:r>
    </w:p>
    <w:p w14:paraId="57A20199" w14:textId="77777777" w:rsidR="00E5535F" w:rsidRDefault="00E5535F" w:rsidP="0069215C"/>
    <w:p w14:paraId="3B06B247" w14:textId="0AF221CB" w:rsidR="00E5535F" w:rsidRPr="00E5535F" w:rsidRDefault="00E5535F" w:rsidP="0069215C">
      <w:pPr>
        <w:rPr>
          <w:b/>
          <w:bCs/>
        </w:rPr>
      </w:pPr>
      <w:r w:rsidRPr="00E5535F">
        <w:rPr>
          <w:b/>
          <w:bCs/>
        </w:rPr>
        <w:t>Dankwoord:</w:t>
      </w:r>
    </w:p>
    <w:p w14:paraId="6E37392C" w14:textId="00C49B66" w:rsidR="00E5535F" w:rsidRDefault="0069215C" w:rsidP="0069215C">
      <w:r>
        <w:t>Wij willen jullie inzet graag belonen door na afloop gezellig samen een hapje en drankje te nuttigen.</w:t>
      </w:r>
      <w:r w:rsidR="00E5535F">
        <w:br/>
        <w:t>Zonder jullie kunnen wij dit mooie hoogtepunt van de KVW-week voor de B-groepen namelijk onmogelijk organiseren.</w:t>
      </w:r>
    </w:p>
    <w:p w14:paraId="180AD38D" w14:textId="3CB4823E" w:rsidR="0069215C" w:rsidRDefault="0069215C" w:rsidP="0069215C">
      <w:r>
        <w:t xml:space="preserve">Wij zorgen voor broodjes hamburgers </w:t>
      </w:r>
      <w:r w:rsidR="00E5535F">
        <w:t xml:space="preserve">en/of kaas, </w:t>
      </w:r>
      <w:r>
        <w:t>frisdrank/koffie</w:t>
      </w:r>
      <w:r w:rsidR="00E5535F">
        <w:t xml:space="preserve">/water </w:t>
      </w:r>
      <w:r>
        <w:t xml:space="preserve">zodat jullie </w:t>
      </w:r>
      <w:r w:rsidR="00E5535F">
        <w:t xml:space="preserve">zeker </w:t>
      </w:r>
      <w:r>
        <w:t xml:space="preserve">niets </w:t>
      </w:r>
      <w:r w:rsidR="00E5535F">
        <w:t>tekortkomen</w:t>
      </w:r>
      <w:r>
        <w:t xml:space="preserve">. </w:t>
      </w:r>
    </w:p>
    <w:p w14:paraId="72627D45" w14:textId="77777777" w:rsidR="0069215C" w:rsidRDefault="0069215C" w:rsidP="0069215C"/>
    <w:p w14:paraId="476CB0FC" w14:textId="77777777" w:rsidR="0069215C" w:rsidRDefault="0069215C" w:rsidP="0069215C">
      <w:r>
        <w:t>Mochten er nog vragen en/of opmerkingen zijn, dan horen wij dit graag.</w:t>
      </w:r>
    </w:p>
    <w:p w14:paraId="2FCE8332" w14:textId="2599D1A9" w:rsidR="0069215C" w:rsidRDefault="0069215C" w:rsidP="0069215C">
      <w:r>
        <w:t xml:space="preserve">We zien elkaar op donderdag </w:t>
      </w:r>
      <w:r w:rsidR="00E5535F">
        <w:t>20</w:t>
      </w:r>
      <w:r>
        <w:t xml:space="preserve"> augustus, </w:t>
      </w:r>
      <w:r w:rsidR="00E5535F">
        <w:t xml:space="preserve">Same Aan </w:t>
      </w:r>
      <w:proofErr w:type="spellStart"/>
      <w:r w:rsidR="00E5535F">
        <w:t>Um</w:t>
      </w:r>
      <w:proofErr w:type="spellEnd"/>
      <w:r w:rsidR="00E5535F">
        <w:t xml:space="preserve"> Plein</w:t>
      </w:r>
      <w:r>
        <w:t xml:space="preserve"> </w:t>
      </w:r>
      <w:r w:rsidR="00E5535F">
        <w:t>in</w:t>
      </w:r>
      <w:r>
        <w:t xml:space="preserve"> Heythuysen.</w:t>
      </w:r>
    </w:p>
    <w:p w14:paraId="3D03475B" w14:textId="77777777" w:rsidR="00BE4CAE" w:rsidRDefault="00BE4CAE" w:rsidP="0069215C"/>
    <w:p w14:paraId="0F7D2A19" w14:textId="360FF53F" w:rsidR="0069215C" w:rsidRDefault="0069215C" w:rsidP="0069215C">
      <w:r>
        <w:t>Met vriendelijke groet,</w:t>
      </w:r>
    </w:p>
    <w:p w14:paraId="34AA4056" w14:textId="68E259B1" w:rsidR="0057353C" w:rsidRDefault="0069215C" w:rsidP="0069215C">
      <w:r>
        <w:t xml:space="preserve">Namens KVW </w:t>
      </w:r>
      <w:proofErr w:type="spellStart"/>
      <w:r>
        <w:t>Heitse</w:t>
      </w:r>
      <w:proofErr w:type="spellEnd"/>
      <w:r>
        <w:br/>
      </w:r>
      <w:r>
        <w:t>Jack Donders</w:t>
      </w:r>
      <w:r>
        <w:tab/>
      </w:r>
      <w:r>
        <w:tab/>
        <w:t xml:space="preserve">+31 6 </w:t>
      </w:r>
      <w:r>
        <w:t>83</w:t>
      </w:r>
      <w:r>
        <w:t xml:space="preserve"> </w:t>
      </w:r>
      <w:r>
        <w:t>57</w:t>
      </w:r>
      <w:r>
        <w:t xml:space="preserve"> </w:t>
      </w:r>
      <w:r>
        <w:t>01</w:t>
      </w:r>
      <w:r>
        <w:t xml:space="preserve"> </w:t>
      </w:r>
      <w:r>
        <w:t xml:space="preserve">87   </w:t>
      </w:r>
      <w:r>
        <w:br/>
      </w:r>
      <w:r>
        <w:t xml:space="preserve">Lieke </w:t>
      </w:r>
      <w:proofErr w:type="spellStart"/>
      <w:r>
        <w:t>Vullers</w:t>
      </w:r>
      <w:proofErr w:type="spellEnd"/>
      <w:r>
        <w:tab/>
      </w:r>
      <w:r>
        <w:tab/>
        <w:t xml:space="preserve">+31 </w:t>
      </w:r>
      <w:r>
        <w:t>6</w:t>
      </w:r>
      <w:r>
        <w:t xml:space="preserve"> </w:t>
      </w:r>
      <w:r>
        <w:t>27</w:t>
      </w:r>
      <w:r>
        <w:t xml:space="preserve"> </w:t>
      </w:r>
      <w:r>
        <w:t>44</w:t>
      </w:r>
      <w:r>
        <w:t xml:space="preserve"> </w:t>
      </w:r>
      <w:r>
        <w:t>75</w:t>
      </w:r>
      <w:r>
        <w:t xml:space="preserve"> </w:t>
      </w:r>
      <w:r>
        <w:t>97</w:t>
      </w:r>
      <w:r>
        <w:br/>
      </w:r>
      <w:r>
        <w:t xml:space="preserve">Loes Boonen </w:t>
      </w:r>
      <w:r>
        <w:tab/>
      </w:r>
      <w:r>
        <w:tab/>
        <w:t xml:space="preserve">+31 6 </w:t>
      </w:r>
      <w:r>
        <w:t>50</w:t>
      </w:r>
      <w:r>
        <w:t xml:space="preserve"> </w:t>
      </w:r>
      <w:r>
        <w:t>26</w:t>
      </w:r>
      <w:r>
        <w:t xml:space="preserve"> </w:t>
      </w:r>
      <w:r>
        <w:t>44</w:t>
      </w:r>
      <w:r>
        <w:t xml:space="preserve"> </w:t>
      </w:r>
      <w:r>
        <w:t xml:space="preserve">75 </w:t>
      </w:r>
      <w:bookmarkEnd w:id="0"/>
    </w:p>
    <w:p w14:paraId="2E022CEC" w14:textId="77777777" w:rsidR="00BE4CAE" w:rsidRDefault="00BE4CAE" w:rsidP="0069215C"/>
    <w:p w14:paraId="03731C06" w14:textId="38C5ED51" w:rsidR="00BE4CAE" w:rsidRDefault="00BE4CAE" w:rsidP="0069215C">
      <w:proofErr w:type="gramStart"/>
      <w:r w:rsidRPr="00BE4CAE">
        <w:t>https://forms.cloud.microsoft/pages/responsepage.aspx?id=oaGRThubNkW3Zwkmp09FKQlx7w-XaB1Jq_MP8zNZhTtUQjBXMUJaMjRDTEtKUVRaMUkzUjc3TkNTVS4u&amp;fbclid=Iwb21leATrpqJjbGNrBOumf3Bkb2YFZXh0bgNhZW0CMTEAc3J0YwZhcHBfaWQMMzUwNjg1NTMxNzI4AAEekOY-GENaDNgI6Z210FgsF1PYc4lPYWhLBByaiQqIuEauAqbZr5ooAi7DhZA_aem_TZ8jM1P1-vsS4vcdUfPcFw&amp;route=shorturl</w:t>
      </w:r>
      <w:proofErr w:type="gramEnd"/>
    </w:p>
    <w:sectPr w:rsidR="00BE4C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15C"/>
    <w:rsid w:val="0057353C"/>
    <w:rsid w:val="0069215C"/>
    <w:rsid w:val="00882B9C"/>
    <w:rsid w:val="008B2B5C"/>
    <w:rsid w:val="00BE4CAE"/>
    <w:rsid w:val="00C4345F"/>
    <w:rsid w:val="00E5535F"/>
    <w:rsid w:val="00F76899"/>
    <w:rsid w:val="00F841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A962412"/>
  <w15:chartTrackingRefBased/>
  <w15:docId w15:val="{3B86B009-C4EE-4743-9058-54F67A7A8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21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21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215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215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215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21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21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21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21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215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215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215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215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215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21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21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21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215C"/>
    <w:rPr>
      <w:rFonts w:eastAsiaTheme="majorEastAsia" w:cstheme="majorBidi"/>
      <w:color w:val="272727" w:themeColor="text1" w:themeTint="D8"/>
    </w:rPr>
  </w:style>
  <w:style w:type="paragraph" w:styleId="Titel">
    <w:name w:val="Title"/>
    <w:basedOn w:val="Standaard"/>
    <w:next w:val="Standaard"/>
    <w:link w:val="TitelChar"/>
    <w:uiPriority w:val="10"/>
    <w:qFormat/>
    <w:rsid w:val="006921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21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21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21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21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215C"/>
    <w:rPr>
      <w:i/>
      <w:iCs/>
      <w:color w:val="404040" w:themeColor="text1" w:themeTint="BF"/>
    </w:rPr>
  </w:style>
  <w:style w:type="paragraph" w:styleId="Lijstalinea">
    <w:name w:val="List Paragraph"/>
    <w:basedOn w:val="Standaard"/>
    <w:uiPriority w:val="34"/>
    <w:qFormat/>
    <w:rsid w:val="0069215C"/>
    <w:pPr>
      <w:ind w:left="720"/>
      <w:contextualSpacing/>
    </w:pPr>
  </w:style>
  <w:style w:type="character" w:styleId="Intensievebenadrukking">
    <w:name w:val="Intense Emphasis"/>
    <w:basedOn w:val="Standaardalinea-lettertype"/>
    <w:uiPriority w:val="21"/>
    <w:qFormat/>
    <w:rsid w:val="0069215C"/>
    <w:rPr>
      <w:i/>
      <w:iCs/>
      <w:color w:val="0F4761" w:themeColor="accent1" w:themeShade="BF"/>
    </w:rPr>
  </w:style>
  <w:style w:type="paragraph" w:styleId="Duidelijkcitaat">
    <w:name w:val="Intense Quote"/>
    <w:basedOn w:val="Standaard"/>
    <w:next w:val="Standaard"/>
    <w:link w:val="DuidelijkcitaatChar"/>
    <w:uiPriority w:val="30"/>
    <w:qFormat/>
    <w:rsid w:val="006921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215C"/>
    <w:rPr>
      <w:i/>
      <w:iCs/>
      <w:color w:val="0F4761" w:themeColor="accent1" w:themeShade="BF"/>
    </w:rPr>
  </w:style>
  <w:style w:type="character" w:styleId="Intensieveverwijzing">
    <w:name w:val="Intense Reference"/>
    <w:basedOn w:val="Standaardalinea-lettertype"/>
    <w:uiPriority w:val="32"/>
    <w:qFormat/>
    <w:rsid w:val="006921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736</Words>
  <Characters>4048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Donders</dc:creator>
  <cp:keywords/>
  <dc:description/>
  <cp:lastModifiedBy>Jack Donders</cp:lastModifiedBy>
  <cp:revision>7</cp:revision>
  <cp:lastPrinted>2026-08-14T14:16:00Z</cp:lastPrinted>
  <dcterms:created xsi:type="dcterms:W3CDTF">2026-08-13T16:57:00Z</dcterms:created>
  <dcterms:modified xsi:type="dcterms:W3CDTF">2026-08-15T16:01:00Z</dcterms:modified>
</cp:coreProperties>
</file>